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15CAF3" w14:textId="2E412563" w:rsidR="0063187F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Практическая работа №</w:t>
      </w:r>
      <w:r w:rsidR="00035901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5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.</w:t>
      </w:r>
    </w:p>
    <w:p w14:paraId="7438D9D8" w14:textId="4106BDCF" w:rsidR="0063187F" w:rsidRPr="00144CBE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63187F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ФИО:</w:t>
      </w:r>
      <w:r w:rsidR="00144CBE" w:rsidRPr="00144CBE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 xml:space="preserve"> </w:t>
      </w:r>
      <w:r w:rsidR="00144CBE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Шумахер Марк Евгеньевич</w:t>
      </w:r>
    </w:p>
    <w:p w14:paraId="742369C6" w14:textId="76DF4C42" w:rsidR="0063187F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63187F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Группа:</w:t>
      </w:r>
      <w:r w:rsidR="00144CBE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 xml:space="preserve"> ИКБО-20-22</w:t>
      </w:r>
    </w:p>
    <w:p w14:paraId="733E514A" w14:textId="77777777" w:rsidR="00016561" w:rsidRDefault="00016561" w:rsidP="0001656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отчет должен содержать </w:t>
      </w:r>
      <w:r w:rsidRPr="00B5205E">
        <w:rPr>
          <w:rFonts w:ascii="Times New Roman" w:hAnsi="Times New Roman" w:cs="Times New Roman"/>
          <w:sz w:val="28"/>
          <w:szCs w:val="28"/>
        </w:rPr>
        <w:t xml:space="preserve">скриншоты выполнения работы </w:t>
      </w:r>
      <w:r>
        <w:rPr>
          <w:rFonts w:ascii="Times New Roman" w:hAnsi="Times New Roman" w:cs="Times New Roman"/>
          <w:sz w:val="28"/>
          <w:szCs w:val="28"/>
        </w:rPr>
        <w:t xml:space="preserve">(замените скриншотом слово </w:t>
      </w:r>
      <w:proofErr w:type="gramStart"/>
      <w:r w:rsidRPr="00DA2310">
        <w:rPr>
          <w:rFonts w:ascii="Times New Roman" w:hAnsi="Times New Roman" w:cs="Times New Roman"/>
          <w:sz w:val="28"/>
          <w:szCs w:val="28"/>
        </w:rPr>
        <w:t>&lt;..</w:t>
      </w:r>
      <w:proofErr w:type="gramEnd"/>
      <w:r w:rsidRPr="00DA2310">
        <w:rPr>
          <w:rFonts w:ascii="Times New Roman" w:hAnsi="Times New Roman" w:cs="Times New Roman"/>
          <w:sz w:val="28"/>
          <w:szCs w:val="28"/>
        </w:rPr>
        <w:t>скриншот..&gt;</w:t>
      </w:r>
      <w:r>
        <w:rPr>
          <w:rFonts w:ascii="Times New Roman" w:hAnsi="Times New Roman" w:cs="Times New Roman"/>
          <w:sz w:val="28"/>
          <w:szCs w:val="28"/>
        </w:rPr>
        <w:t xml:space="preserve"> в соответствующем пункте). </w:t>
      </w:r>
    </w:p>
    <w:p w14:paraId="032666B1" w14:textId="6506BC19" w:rsidR="00016561" w:rsidRPr="00016561" w:rsidRDefault="00016561" w:rsidP="0001656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Pr="00752E1E">
        <w:rPr>
          <w:rFonts w:ascii="Times New Roman" w:hAnsi="Times New Roman" w:cs="Times New Roman"/>
          <w:b/>
          <w:bCs/>
          <w:sz w:val="28"/>
          <w:szCs w:val="28"/>
        </w:rPr>
        <w:t>ВСЕХ</w:t>
      </w:r>
      <w:r>
        <w:rPr>
          <w:rFonts w:ascii="Times New Roman" w:hAnsi="Times New Roman" w:cs="Times New Roman"/>
          <w:sz w:val="28"/>
          <w:szCs w:val="28"/>
        </w:rPr>
        <w:t xml:space="preserve"> скриншотах, которые вы делаете, должно быть видно ваше ФИО и группу (для этого откройте блокнот и запишите их там), текущую дату и время и номер ВМ</w:t>
      </w:r>
      <w:r w:rsidRPr="00B5205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6AE34E4" w14:textId="1A903B70" w:rsidR="00C82281" w:rsidRPr="00D27989" w:rsidRDefault="00685A96" w:rsidP="00064F00">
      <w:pPr>
        <w:spacing w:after="0"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r>
        <w:rPr>
          <w:rFonts w:ascii="Times New Roman" w:hAnsi="Times New Roman" w:cs="Times New Roman"/>
          <w:i/>
          <w:iCs/>
          <w:sz w:val="28"/>
          <w:szCs w:val="28"/>
          <w:u w:val="single"/>
        </w:rPr>
        <w:t xml:space="preserve">Задание 1: </w:t>
      </w:r>
      <w:r w:rsidR="00D27989" w:rsidRPr="00D27989">
        <w:rPr>
          <w:rFonts w:ascii="Times New Roman" w:hAnsi="Times New Roman" w:cs="Times New Roman"/>
          <w:i/>
          <w:iCs/>
          <w:sz w:val="28"/>
          <w:szCs w:val="28"/>
          <w:u w:val="single"/>
        </w:rPr>
        <w:t>добавление компьютера в домен, настройка групповой политики</w:t>
      </w:r>
    </w:p>
    <w:p w14:paraId="72DA0EF9" w14:textId="37D77B42" w:rsidR="00C82281" w:rsidRDefault="00035901" w:rsidP="00C4292B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Подключение компьютера </w:t>
      </w:r>
      <w:r w:rsidR="00F14D77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 домену</w:t>
      </w:r>
    </w:p>
    <w:p w14:paraId="45C77BBB" w14:textId="31CB96F4" w:rsidR="00C82281" w:rsidRPr="00144CBE" w:rsidRDefault="00144CBE" w:rsidP="000F539B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A6AE867" wp14:editId="5364C0BF">
            <wp:extent cx="5940425" cy="356806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D5BB9" w14:textId="797437C9" w:rsidR="00C82281" w:rsidRDefault="00C82281" w:rsidP="00C4292B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0307F">
        <w:rPr>
          <w:rFonts w:ascii="Times New Roman" w:hAnsi="Times New Roman" w:cs="Times New Roman"/>
          <w:sz w:val="28"/>
          <w:szCs w:val="28"/>
        </w:rPr>
        <w:t>Установка компонент</w:t>
      </w:r>
    </w:p>
    <w:p w14:paraId="0B54BBDC" w14:textId="0CAF7DB2" w:rsidR="00C82281" w:rsidRDefault="00144CBE" w:rsidP="00C4292B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75DA86" wp14:editId="2FAE2EB2">
            <wp:extent cx="5940425" cy="367982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84AEF" w14:textId="60A06A1E" w:rsidR="00FA72F3" w:rsidRDefault="0020307F" w:rsidP="00C4292B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</w:t>
      </w:r>
      <w:r w:rsidR="00F14D77">
        <w:rPr>
          <w:rFonts w:ascii="Times New Roman" w:hAnsi="Times New Roman" w:cs="Times New Roman"/>
          <w:sz w:val="28"/>
          <w:szCs w:val="28"/>
        </w:rPr>
        <w:t>ный</w:t>
      </w:r>
      <w:r>
        <w:rPr>
          <w:rFonts w:ascii="Times New Roman" w:hAnsi="Times New Roman" w:cs="Times New Roman"/>
          <w:sz w:val="28"/>
          <w:szCs w:val="28"/>
        </w:rPr>
        <w:t xml:space="preserve"> пользовател</w:t>
      </w:r>
      <w:r w:rsidR="00F14D77">
        <w:rPr>
          <w:rFonts w:ascii="Times New Roman" w:hAnsi="Times New Roman" w:cs="Times New Roman"/>
          <w:sz w:val="28"/>
          <w:szCs w:val="28"/>
        </w:rPr>
        <w:t>ь</w:t>
      </w:r>
    </w:p>
    <w:p w14:paraId="243DFD7E" w14:textId="44A6A2AC" w:rsidR="00FA72F3" w:rsidRPr="00FA72F3" w:rsidRDefault="000D4AA1" w:rsidP="00C4292B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7BB79E0" wp14:editId="32B8651E">
            <wp:extent cx="5940425" cy="3731260"/>
            <wp:effectExtent l="0" t="0" r="3175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48607" w14:textId="34C7A42D" w:rsidR="00C82281" w:rsidRDefault="0020307F" w:rsidP="00C4292B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Отключение </w:t>
      </w:r>
      <w:r w:rsidR="008B0AE4">
        <w:rPr>
          <w:rFonts w:ascii="Times New Roman" w:hAnsi="Times New Roman" w:cs="Times New Roman"/>
          <w:sz w:val="28"/>
          <w:szCs w:val="28"/>
        </w:rPr>
        <w:t>обновлений</w:t>
      </w:r>
    </w:p>
    <w:p w14:paraId="7C09B57F" w14:textId="2C170F11" w:rsidR="00C82281" w:rsidRDefault="000D4AA1" w:rsidP="00C4292B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A9D319" wp14:editId="732CA0CF">
            <wp:extent cx="5940425" cy="3724910"/>
            <wp:effectExtent l="0" t="0" r="3175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A552" w14:textId="55CA75B7" w:rsidR="00FA72F3" w:rsidRDefault="0020307F" w:rsidP="00C4292B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Изменение обоев рабочего стола для всех пользователей</w:t>
      </w:r>
    </w:p>
    <w:p w14:paraId="15850AAA" w14:textId="55ED61E6" w:rsidR="00FA72F3" w:rsidRDefault="00601C10" w:rsidP="00C4292B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ED1A194" wp14:editId="21AB909F">
            <wp:extent cx="5940425" cy="4018280"/>
            <wp:effectExtent l="0" t="0" r="3175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A956E" w14:textId="77777777" w:rsidR="00D27989" w:rsidRDefault="00D27989" w:rsidP="00D27989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Установка браузера </w:t>
      </w:r>
      <w:r>
        <w:rPr>
          <w:rFonts w:ascii="Times New Roman" w:hAnsi="Times New Roman" w:cs="Times New Roman"/>
          <w:sz w:val="28"/>
          <w:szCs w:val="28"/>
          <w:lang w:val="en-US"/>
        </w:rPr>
        <w:t>Mozilla</w:t>
      </w:r>
      <w:r w:rsidRPr="00D279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Firefox</w:t>
      </w:r>
    </w:p>
    <w:p w14:paraId="1EE35C59" w14:textId="38DC6A21" w:rsidR="00D27989" w:rsidRPr="00D27989" w:rsidRDefault="003E28FD" w:rsidP="00D27989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E04834" wp14:editId="326B75FE">
            <wp:extent cx="5940425" cy="4072255"/>
            <wp:effectExtent l="0" t="0" r="3175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2BA85" w14:textId="6317D8EC" w:rsidR="00C4292B" w:rsidRDefault="0020307F" w:rsidP="00C4292B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Проверка изменения фона рабочего стола </w:t>
      </w:r>
      <w:r w:rsidR="00D27989">
        <w:rPr>
          <w:rFonts w:ascii="Times New Roman" w:hAnsi="Times New Roman" w:cs="Times New Roman"/>
          <w:sz w:val="28"/>
          <w:szCs w:val="28"/>
        </w:rPr>
        <w:t xml:space="preserve">и установки браузера </w:t>
      </w: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="000F539B">
        <w:rPr>
          <w:rFonts w:ascii="Times New Roman" w:hAnsi="Times New Roman" w:cs="Times New Roman"/>
          <w:sz w:val="28"/>
          <w:szCs w:val="28"/>
        </w:rPr>
        <w:t xml:space="preserve">созданного </w:t>
      </w:r>
      <w:r>
        <w:rPr>
          <w:rFonts w:ascii="Times New Roman" w:hAnsi="Times New Roman" w:cs="Times New Roman"/>
          <w:sz w:val="28"/>
          <w:szCs w:val="28"/>
        </w:rPr>
        <w:t>пользователя</w:t>
      </w:r>
    </w:p>
    <w:p w14:paraId="77B1C900" w14:textId="0AD32C4F" w:rsidR="000F539B" w:rsidRPr="000F539B" w:rsidRDefault="00280957" w:rsidP="000F539B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2579336" wp14:editId="363756A4">
            <wp:extent cx="5940425" cy="4094480"/>
            <wp:effectExtent l="0" t="0" r="3175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B16D" w14:textId="5C2855E2" w:rsidR="000F539B" w:rsidRPr="000F539B" w:rsidRDefault="000F539B" w:rsidP="000F539B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Проверка изменения фона рабочего стола </w:t>
      </w:r>
      <w:r w:rsidR="00D27989">
        <w:rPr>
          <w:rFonts w:ascii="Times New Roman" w:hAnsi="Times New Roman" w:cs="Times New Roman"/>
          <w:sz w:val="28"/>
          <w:szCs w:val="28"/>
        </w:rPr>
        <w:t xml:space="preserve">и установки браузера </w:t>
      </w:r>
      <w:r>
        <w:rPr>
          <w:rFonts w:ascii="Times New Roman" w:hAnsi="Times New Roman" w:cs="Times New Roman"/>
          <w:sz w:val="28"/>
          <w:szCs w:val="28"/>
        </w:rPr>
        <w:t>для администратора</w:t>
      </w:r>
      <w:r w:rsidR="00D27989">
        <w:rPr>
          <w:rFonts w:ascii="Times New Roman" w:hAnsi="Times New Roman" w:cs="Times New Roman"/>
          <w:sz w:val="28"/>
          <w:szCs w:val="28"/>
        </w:rPr>
        <w:t xml:space="preserve"> домена</w:t>
      </w:r>
    </w:p>
    <w:p w14:paraId="3A1698D4" w14:textId="6495521E" w:rsidR="00FA72F3" w:rsidRDefault="00280957" w:rsidP="000F539B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F7C3073" wp14:editId="21C0AA87">
            <wp:extent cx="5940425" cy="408432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BB53" w14:textId="06EAFEB0" w:rsidR="0020307F" w:rsidRPr="00C4292B" w:rsidRDefault="0020307F" w:rsidP="0020307F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 работы </w:t>
      </w:r>
      <w:proofErr w:type="spellStart"/>
      <w:r w:rsidRPr="00B5205E">
        <w:rPr>
          <w:rFonts w:ascii="Times New Roman" w:hAnsi="Times New Roman" w:cs="Times New Roman"/>
          <w:sz w:val="28"/>
          <w:szCs w:val="28"/>
        </w:rPr>
        <w:t>rsop.msc</w:t>
      </w:r>
      <w:proofErr w:type="spellEnd"/>
    </w:p>
    <w:p w14:paraId="37BC34F2" w14:textId="7FB847BA" w:rsidR="0020307F" w:rsidRDefault="00280957" w:rsidP="000F539B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DD6EE58" wp14:editId="5CD558B0">
            <wp:extent cx="5940425" cy="4071620"/>
            <wp:effectExtent l="0" t="0" r="3175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4AB12" w14:textId="59E842F6" w:rsidR="00280957" w:rsidRDefault="00280957" w:rsidP="000F539B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80788B" wp14:editId="3C0ACBFE">
            <wp:extent cx="5940425" cy="4072890"/>
            <wp:effectExtent l="0" t="0" r="317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DB10F" w14:textId="4D64BA9A" w:rsidR="00E83581" w:rsidRDefault="00E83581" w:rsidP="000F539B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C579690" wp14:editId="1CCD40F9">
            <wp:extent cx="5940425" cy="4126230"/>
            <wp:effectExtent l="0" t="0" r="3175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8201" w14:textId="08673D60" w:rsidR="00D933CD" w:rsidRPr="00C82281" w:rsidRDefault="00016561" w:rsidP="00F14D7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16561">
        <w:rPr>
          <w:rFonts w:ascii="Times New Roman" w:hAnsi="Times New Roman" w:cs="Times New Roman"/>
          <w:b/>
          <w:bCs/>
          <w:sz w:val="36"/>
          <w:szCs w:val="36"/>
        </w:rPr>
        <w:t>Не забудьте выключить виртуальную машину после себя (Пуск – Завершение работы)</w:t>
      </w:r>
    </w:p>
    <w:sectPr w:rsidR="00D933CD" w:rsidRPr="00C8228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483548"/>
    <w:multiLevelType w:val="hybridMultilevel"/>
    <w:tmpl w:val="7612273E"/>
    <w:lvl w:ilvl="0" w:tplc="DD0CD6FE">
      <w:start w:val="1"/>
      <w:numFmt w:val="decimal"/>
      <w:lvlText w:val="%1."/>
      <w:lvlJc w:val="left"/>
      <w:pPr>
        <w:ind w:left="927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277F7B9C"/>
    <w:multiLevelType w:val="hybridMultilevel"/>
    <w:tmpl w:val="AA9A5F88"/>
    <w:lvl w:ilvl="0" w:tplc="BB2AD65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30F03117"/>
    <w:multiLevelType w:val="hybridMultilevel"/>
    <w:tmpl w:val="12DA7FE4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336D09BE"/>
    <w:multiLevelType w:val="hybridMultilevel"/>
    <w:tmpl w:val="97DEA1B2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677F3F0E"/>
    <w:multiLevelType w:val="hybridMultilevel"/>
    <w:tmpl w:val="DCE6E67C"/>
    <w:lvl w:ilvl="0" w:tplc="0D8AA33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6293"/>
    <w:rsid w:val="00016561"/>
    <w:rsid w:val="00035901"/>
    <w:rsid w:val="00036AF6"/>
    <w:rsid w:val="00064F00"/>
    <w:rsid w:val="000D4AA1"/>
    <w:rsid w:val="000F539B"/>
    <w:rsid w:val="00144CBE"/>
    <w:rsid w:val="0020307F"/>
    <w:rsid w:val="00205636"/>
    <w:rsid w:val="00280957"/>
    <w:rsid w:val="002A6B11"/>
    <w:rsid w:val="002B40D5"/>
    <w:rsid w:val="003E28FD"/>
    <w:rsid w:val="00601C10"/>
    <w:rsid w:val="0063187F"/>
    <w:rsid w:val="00685A96"/>
    <w:rsid w:val="006879E4"/>
    <w:rsid w:val="00735405"/>
    <w:rsid w:val="008B0AE4"/>
    <w:rsid w:val="008C088E"/>
    <w:rsid w:val="008E2E9D"/>
    <w:rsid w:val="008E4E5E"/>
    <w:rsid w:val="00A06293"/>
    <w:rsid w:val="00A95714"/>
    <w:rsid w:val="00AD5A0F"/>
    <w:rsid w:val="00C4292B"/>
    <w:rsid w:val="00C82281"/>
    <w:rsid w:val="00C87CAF"/>
    <w:rsid w:val="00D23189"/>
    <w:rsid w:val="00D27989"/>
    <w:rsid w:val="00D4139C"/>
    <w:rsid w:val="00D933CD"/>
    <w:rsid w:val="00E83581"/>
    <w:rsid w:val="00F14D77"/>
    <w:rsid w:val="00FA72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3FCA37"/>
  <w15:chartTrackingRefBased/>
  <w15:docId w15:val="{3A582D13-EB83-4C67-AAA5-8107E9C3F8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85A9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06293"/>
    <w:pPr>
      <w:ind w:left="720"/>
      <w:contextualSpacing/>
    </w:pPr>
  </w:style>
  <w:style w:type="table" w:styleId="a4">
    <w:name w:val="Table Grid"/>
    <w:basedOn w:val="a1"/>
    <w:uiPriority w:val="39"/>
    <w:rsid w:val="008E2E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137</Words>
  <Characters>782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Исаева Марина Андреевна</dc:creator>
  <cp:keywords/>
  <dc:description/>
  <cp:lastModifiedBy>Марк Шумахер</cp:lastModifiedBy>
  <cp:revision>2</cp:revision>
  <dcterms:created xsi:type="dcterms:W3CDTF">2025-03-13T08:52:00Z</dcterms:created>
  <dcterms:modified xsi:type="dcterms:W3CDTF">2025-03-13T08:52:00Z</dcterms:modified>
</cp:coreProperties>
</file>